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B4C0B" w14:textId="77777777" w:rsidR="00551182" w:rsidRPr="00551182" w:rsidRDefault="00551182" w:rsidP="00551182">
      <w:pPr>
        <w:tabs>
          <w:tab w:val="left" w:pos="4678"/>
          <w:tab w:val="left" w:pos="10065"/>
        </w:tabs>
        <w:spacing w:after="120" w:line="480" w:lineRule="auto"/>
        <w:ind w:left="567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x-none"/>
          <w14:ligatures w14:val="none"/>
        </w:rPr>
      </w:pPr>
    </w:p>
    <w:p w14:paraId="1B414114" w14:textId="77777777" w:rsidR="00551182" w:rsidRPr="00551182" w:rsidRDefault="00551182" w:rsidP="00551182">
      <w:pPr>
        <w:tabs>
          <w:tab w:val="left" w:pos="4678"/>
          <w:tab w:val="left" w:pos="10065"/>
        </w:tabs>
        <w:spacing w:after="120" w:line="480" w:lineRule="auto"/>
        <w:ind w:left="567" w:right="1121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x-none" w:eastAsia="x-none"/>
          <w14:ligatures w14:val="none"/>
        </w:rPr>
      </w:pPr>
      <w:r w:rsidRPr="00551182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x-none" w:eastAsia="x-none"/>
          <w14:ligatures w14:val="none"/>
        </w:rPr>
        <w:t>ALLEGATO A</w:t>
      </w:r>
    </w:p>
    <w:p w14:paraId="316A5224" w14:textId="77777777" w:rsidR="00551182" w:rsidRPr="00551182" w:rsidRDefault="00551182" w:rsidP="00551182">
      <w:pPr>
        <w:tabs>
          <w:tab w:val="left" w:pos="4678"/>
          <w:tab w:val="left" w:pos="10065"/>
        </w:tabs>
        <w:spacing w:after="120" w:line="480" w:lineRule="auto"/>
        <w:ind w:left="567" w:right="1121"/>
        <w:jc w:val="center"/>
        <w:rPr>
          <w:rFonts w:ascii="Arial" w:eastAsia="Times New Roman" w:hAnsi="Arial" w:cs="Arial"/>
          <w:b/>
          <w:kern w:val="0"/>
          <w:sz w:val="28"/>
          <w:szCs w:val="28"/>
          <w:lang w:val="x-none" w:eastAsia="x-none"/>
          <w14:ligatures w14:val="none"/>
        </w:rPr>
      </w:pPr>
      <w:r w:rsidRPr="00551182">
        <w:rPr>
          <w:rFonts w:ascii="Arial" w:eastAsia="Times New Roman" w:hAnsi="Arial" w:cs="Arial"/>
          <w:b/>
          <w:kern w:val="0"/>
          <w:sz w:val="28"/>
          <w:szCs w:val="28"/>
          <w:lang w:val="x-none" w:eastAsia="x-none"/>
          <w14:ligatures w14:val="none"/>
        </w:rPr>
        <w:t>FONDAZIONE ISTITUTO NAZIONALE DEL DRAMMA ANTICO</w:t>
      </w:r>
    </w:p>
    <w:p w14:paraId="56DDF98E" w14:textId="77777777" w:rsidR="00551182" w:rsidRPr="00551182" w:rsidRDefault="00551182" w:rsidP="00551182">
      <w:pPr>
        <w:keepNext/>
        <w:tabs>
          <w:tab w:val="left" w:pos="4678"/>
          <w:tab w:val="left" w:pos="10065"/>
        </w:tabs>
        <w:spacing w:before="240" w:after="60" w:line="240" w:lineRule="auto"/>
        <w:ind w:left="567" w:right="1121"/>
        <w:jc w:val="center"/>
        <w:outlineLvl w:val="5"/>
        <w:rPr>
          <w:rFonts w:ascii="Arial" w:eastAsia="Times New Roman" w:hAnsi="Arial" w:cs="Arial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551182">
        <w:rPr>
          <w:rFonts w:ascii="Arial" w:eastAsia="Times New Roman" w:hAnsi="Arial" w:cs="Arial"/>
          <w:b/>
          <w:bCs/>
          <w:kern w:val="0"/>
          <w:sz w:val="28"/>
          <w:szCs w:val="28"/>
          <w:lang w:val="x-none" w:eastAsia="x-none"/>
          <w14:ligatures w14:val="none"/>
        </w:rPr>
        <w:t>ACCADEMIA DELL’INDA</w:t>
      </w:r>
    </w:p>
    <w:p w14:paraId="1CBBAB8F" w14:textId="77777777" w:rsidR="00551182" w:rsidRPr="00551182" w:rsidRDefault="00551182" w:rsidP="00551182">
      <w:pPr>
        <w:tabs>
          <w:tab w:val="left" w:pos="4678"/>
          <w:tab w:val="left" w:pos="10065"/>
        </w:tabs>
        <w:spacing w:after="0" w:line="240" w:lineRule="auto"/>
        <w:ind w:left="567" w:right="1121"/>
        <w:jc w:val="center"/>
        <w:rPr>
          <w:rFonts w:ascii="Arial" w:eastAsia="Times New Roman" w:hAnsi="Arial" w:cs="Arial"/>
          <w:b/>
          <w:kern w:val="0"/>
          <w:lang w:eastAsia="it-IT"/>
          <w14:ligatures w14:val="none"/>
        </w:rPr>
      </w:pPr>
      <w:r w:rsidRPr="00551182">
        <w:rPr>
          <w:rFonts w:ascii="Arial" w:eastAsia="Times New Roman" w:hAnsi="Arial" w:cs="Arial"/>
          <w:b/>
          <w:kern w:val="0"/>
          <w:lang w:eastAsia="it-IT"/>
          <w14:ligatures w14:val="none"/>
        </w:rPr>
        <w:t>BANDO DI CONCORSO PER L’AMMISSIONE AL CORSO TRIENNALE DI RECITAZIONE</w:t>
      </w:r>
    </w:p>
    <w:p w14:paraId="66B140CC" w14:textId="77777777" w:rsidR="00551182" w:rsidRPr="00551182" w:rsidRDefault="00551182" w:rsidP="00551182">
      <w:pPr>
        <w:tabs>
          <w:tab w:val="left" w:pos="4678"/>
          <w:tab w:val="left" w:pos="10065"/>
        </w:tabs>
        <w:spacing w:after="0" w:line="240" w:lineRule="auto"/>
        <w:ind w:left="567" w:right="112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90FC6A0" w14:textId="77777777" w:rsidR="00551182" w:rsidRPr="00551182" w:rsidRDefault="00551182" w:rsidP="00551182">
      <w:pPr>
        <w:keepNext/>
        <w:tabs>
          <w:tab w:val="left" w:pos="4678"/>
          <w:tab w:val="left" w:pos="10065"/>
        </w:tabs>
        <w:spacing w:after="0" w:line="240" w:lineRule="auto"/>
        <w:ind w:left="567" w:right="1121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x-none"/>
          <w14:ligatures w14:val="none"/>
        </w:rPr>
      </w:pPr>
      <w:r w:rsidRPr="00551182">
        <w:rPr>
          <w:rFonts w:ascii="Arial" w:eastAsia="Times New Roman" w:hAnsi="Arial" w:cs="Arial"/>
          <w:b/>
          <w:bCs/>
          <w:kern w:val="0"/>
          <w:sz w:val="24"/>
          <w:szCs w:val="24"/>
          <w:lang w:val="x-none" w:eastAsia="x-none"/>
          <w14:ligatures w14:val="none"/>
        </w:rPr>
        <w:t>SCHEDA DI PARTECIPAZIONE</w:t>
      </w:r>
    </w:p>
    <w:p w14:paraId="2D43ACE9" w14:textId="77777777" w:rsidR="00551182" w:rsidRPr="00551182" w:rsidRDefault="00551182" w:rsidP="00551182">
      <w:pPr>
        <w:tabs>
          <w:tab w:val="left" w:pos="4678"/>
          <w:tab w:val="left" w:pos="10065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</w:pPr>
    </w:p>
    <w:p w14:paraId="184D36BF" w14:textId="77777777" w:rsidR="00551182" w:rsidRPr="00551182" w:rsidRDefault="00551182" w:rsidP="00551182">
      <w:pPr>
        <w:tabs>
          <w:tab w:val="left" w:pos="4678"/>
          <w:tab w:val="left" w:pos="10065"/>
        </w:tabs>
        <w:suppressAutoHyphens/>
        <w:spacing w:after="12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551182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da compilare e rispedire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entro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 le ore 24,00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del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27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 xml:space="preserve">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agosto 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val="x-none" w:eastAsia="ar-SA"/>
          <w14:ligatures w14:val="none"/>
        </w:rPr>
        <w:t>20</w:t>
      </w:r>
      <w:r w:rsidRPr="00551182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24</w:t>
      </w:r>
      <w:r w:rsidRPr="00551182"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  <w:t xml:space="preserve"> all’indirizzo e-mail:  </w:t>
      </w:r>
    </w:p>
    <w:p w14:paraId="6539F787" w14:textId="77777777" w:rsidR="00551182" w:rsidRPr="00551182" w:rsidRDefault="00551182" w:rsidP="00551182">
      <w:pPr>
        <w:tabs>
          <w:tab w:val="left" w:pos="4678"/>
          <w:tab w:val="left" w:pos="10065"/>
        </w:tabs>
        <w:suppressAutoHyphens/>
        <w:spacing w:after="120" w:line="240" w:lineRule="auto"/>
        <w:ind w:left="567"/>
        <w:jc w:val="center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hyperlink r:id="rId6" w:history="1">
        <w:r w:rsidRPr="0055118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ar-SA"/>
            <w14:ligatures w14:val="none"/>
          </w:rPr>
          <w:t>accademia</w:t>
        </w:r>
        <w:r w:rsidRPr="00551182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x-none" w:eastAsia="ar-SA"/>
            <w14:ligatures w14:val="none"/>
          </w:rPr>
          <w:t>@indafondazione.org</w:t>
        </w:r>
      </w:hyperlink>
    </w:p>
    <w:p w14:paraId="7BD9F472" w14:textId="77777777" w:rsidR="00551182" w:rsidRPr="00551182" w:rsidRDefault="00551182" w:rsidP="00551182">
      <w:pPr>
        <w:tabs>
          <w:tab w:val="left" w:pos="4678"/>
          <w:tab w:val="left" w:pos="10065"/>
        </w:tabs>
        <w:suppressAutoHyphens/>
        <w:spacing w:after="120" w:line="240" w:lineRule="auto"/>
        <w:ind w:left="567"/>
        <w:jc w:val="both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</w:p>
    <w:tbl>
      <w:tblPr>
        <w:tblW w:w="921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8"/>
        <w:gridCol w:w="5956"/>
      </w:tblGrid>
      <w:tr w:rsidR="00551182" w:rsidRPr="00551182" w14:paraId="249B7DC8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A3A9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Nome e Cognome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7A1D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5863FB6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ED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Indirizzo 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5DF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149B383C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87A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Città, Provincia, Cap.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6C01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644D6DDE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F6B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Telefono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497F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B9E6124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A99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E-Mail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071B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4E6444DE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CBF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Data e luogo di nascita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DD9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5249888F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AD6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Codice fiscale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D0E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3B91DF86" w14:textId="77777777" w:rsidTr="00566B5D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1CF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Titolo di Studio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690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16A85DC" w14:textId="77777777" w:rsidTr="00566B5D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F005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center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Motivazioni</w:t>
            </w:r>
          </w:p>
          <w:p w14:paraId="315CCF93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094197C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CA29724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48D2BE6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6D9FF02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4418AB25" w14:textId="77777777" w:rsidR="00551182" w:rsidRPr="00551182" w:rsidRDefault="00551182" w:rsidP="00551182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3B9E411C" w14:textId="77777777" w:rsidTr="00566B5D">
        <w:trPr>
          <w:trHeight w:val="28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D1C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8B875C0" w14:textId="77777777" w:rsidTr="00566B5D">
        <w:trPr>
          <w:cantSplit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B0CE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Titolo del monologo</w:t>
            </w:r>
          </w:p>
          <w:p w14:paraId="1D6F9C50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BDB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6E4837BA" w14:textId="77777777" w:rsidTr="00566B5D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FD86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Titolo del dialogo</w:t>
            </w:r>
          </w:p>
          <w:p w14:paraId="73CFCF0D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099B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00CC2A4E" w14:textId="77777777" w:rsidTr="00566B5D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227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  <w:t>Titolo della canzone</w:t>
            </w:r>
          </w:p>
          <w:p w14:paraId="79211E79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EEA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51182" w:rsidRPr="00551182" w14:paraId="23AB9FBA" w14:textId="77777777" w:rsidTr="00566B5D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4A7" w14:textId="77777777" w:rsidR="00551182" w:rsidRPr="00551182" w:rsidRDefault="00551182" w:rsidP="00551182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kern w:val="0"/>
                <w:sz w:val="26"/>
                <w:szCs w:val="26"/>
                <w:lang w:eastAsia="x-none"/>
                <w14:ligatures w14:val="none"/>
              </w:rPr>
            </w:pPr>
            <w:r w:rsidRPr="00551182">
              <w:rPr>
                <w:rFonts w:ascii="Arial" w:eastAsia="Times New Roman" w:hAnsi="Arial" w:cs="Arial"/>
                <w:kern w:val="0"/>
                <w:sz w:val="26"/>
                <w:szCs w:val="26"/>
                <w:lang w:eastAsia="x-none"/>
                <w14:ligatures w14:val="none"/>
              </w:rPr>
              <w:t>Titolo della poesia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BDA" w14:textId="77777777" w:rsidR="00551182" w:rsidRPr="00551182" w:rsidRDefault="00551182" w:rsidP="00551182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kern w:val="0"/>
                <w:sz w:val="26"/>
                <w:szCs w:val="26"/>
                <w:lang w:val="x-none" w:eastAsia="x-none"/>
                <w14:ligatures w14:val="none"/>
              </w:rPr>
            </w:pPr>
          </w:p>
        </w:tc>
      </w:tr>
      <w:tr w:rsidR="00551182" w:rsidRPr="00551182" w14:paraId="708EFA87" w14:textId="77777777" w:rsidTr="00566B5D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7658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5A97C44A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551182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it-IT"/>
                <w14:ligatures w14:val="none"/>
              </w:rPr>
              <w:t>Selezioni a partire dalle ore 9,00 dell’11 settembre 2024</w:t>
            </w:r>
          </w:p>
          <w:p w14:paraId="0B523F2D" w14:textId="77777777" w:rsidR="00551182" w:rsidRPr="00551182" w:rsidRDefault="00551182" w:rsidP="00551182">
            <w:pPr>
              <w:tabs>
                <w:tab w:val="left" w:pos="4678"/>
                <w:tab w:val="left" w:pos="10065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139" w14:textId="77777777" w:rsidR="00551182" w:rsidRPr="00551182" w:rsidRDefault="00551182" w:rsidP="00551182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kern w:val="0"/>
                <w:sz w:val="26"/>
                <w:szCs w:val="26"/>
                <w:lang w:eastAsia="x-none"/>
                <w14:ligatures w14:val="none"/>
              </w:rPr>
            </w:pPr>
            <w:r w:rsidRPr="00551182">
              <w:rPr>
                <w:rFonts w:ascii="Arial" w:eastAsia="Times New Roman" w:hAnsi="Arial" w:cs="Arial"/>
                <w:kern w:val="0"/>
                <w:sz w:val="26"/>
                <w:szCs w:val="26"/>
                <w:lang w:eastAsia="x-none"/>
                <w14:ligatures w14:val="none"/>
              </w:rPr>
              <w:t>Allegare due foto: un primo piano e una figura intera.</w:t>
            </w:r>
          </w:p>
        </w:tc>
      </w:tr>
    </w:tbl>
    <w:p w14:paraId="382E12F1" w14:textId="77777777" w:rsidR="00551182" w:rsidRPr="00551182" w:rsidRDefault="00551182" w:rsidP="00551182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14:paraId="250E5222" w14:textId="77777777" w:rsidR="00E24DA1" w:rsidRDefault="00E24DA1"/>
    <w:sectPr w:rsidR="00E24DA1" w:rsidSect="005511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289" w:bottom="0" w:left="28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D0730" w14:textId="77777777" w:rsidR="003E4161" w:rsidRDefault="003E4161">
      <w:pPr>
        <w:spacing w:after="0" w:line="240" w:lineRule="auto"/>
      </w:pPr>
      <w:r>
        <w:separator/>
      </w:r>
    </w:p>
  </w:endnote>
  <w:endnote w:type="continuationSeparator" w:id="0">
    <w:p w14:paraId="70FA6484" w14:textId="77777777" w:rsidR="003E4161" w:rsidRDefault="003E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3097" w14:textId="77777777" w:rsidR="003A7964" w:rsidRDefault="003A79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9CAE3" w14:textId="77777777" w:rsidR="003A7964" w:rsidRPr="00E763D9" w:rsidRDefault="003A7964" w:rsidP="008E0992">
    <w:pPr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47C7" w14:textId="77777777" w:rsidR="003A7964" w:rsidRDefault="003A79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280E" w14:textId="77777777" w:rsidR="003E4161" w:rsidRDefault="003E4161">
      <w:pPr>
        <w:spacing w:after="0" w:line="240" w:lineRule="auto"/>
      </w:pPr>
      <w:r>
        <w:separator/>
      </w:r>
    </w:p>
  </w:footnote>
  <w:footnote w:type="continuationSeparator" w:id="0">
    <w:p w14:paraId="6D2FEB30" w14:textId="77777777" w:rsidR="003E4161" w:rsidRDefault="003E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971CE" w14:textId="77777777" w:rsidR="003A7964" w:rsidRDefault="003A79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7EF22" w14:textId="77777777" w:rsidR="003A7964" w:rsidRDefault="003A79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AE3D" w14:textId="77777777" w:rsidR="003A7964" w:rsidRDefault="003A796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82"/>
    <w:rsid w:val="00176877"/>
    <w:rsid w:val="003A7964"/>
    <w:rsid w:val="003E4161"/>
    <w:rsid w:val="004F7906"/>
    <w:rsid w:val="00551182"/>
    <w:rsid w:val="00DC0C06"/>
    <w:rsid w:val="00E2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45C0"/>
  <w15:chartTrackingRefBased/>
  <w15:docId w15:val="{40742929-E69E-46B8-98DB-B74AD96F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511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55118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semiHidden/>
    <w:rsid w:val="0055118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5118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ademia@indafondazione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Lucia</cp:lastModifiedBy>
  <cp:revision>2</cp:revision>
  <dcterms:created xsi:type="dcterms:W3CDTF">2024-07-09T09:09:00Z</dcterms:created>
  <dcterms:modified xsi:type="dcterms:W3CDTF">2024-07-09T09:09:00Z</dcterms:modified>
</cp:coreProperties>
</file>